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9D230F" w:rsidRDefault="000C0B2F" w:rsidP="000C0B2F">
      <w:pPr>
        <w:jc w:val="center"/>
        <w:rPr>
          <w:b/>
          <w:bCs/>
          <w:sz w:val="24"/>
          <w:szCs w:val="24"/>
        </w:rPr>
      </w:pPr>
      <w:r w:rsidRPr="009D230F">
        <w:rPr>
          <w:b/>
          <w:bCs/>
          <w:sz w:val="24"/>
          <w:szCs w:val="24"/>
        </w:rPr>
        <w:t>Сообщение о существенном факте</w:t>
      </w:r>
    </w:p>
    <w:p w:rsidR="000C0B2F" w:rsidRPr="009D230F" w:rsidRDefault="000C0B2F" w:rsidP="000C0B2F">
      <w:pPr>
        <w:ind w:left="1134" w:right="1134"/>
        <w:jc w:val="center"/>
        <w:rPr>
          <w:sz w:val="24"/>
          <w:szCs w:val="24"/>
        </w:rPr>
      </w:pPr>
      <w:r w:rsidRPr="009D230F">
        <w:rPr>
          <w:b/>
          <w:bCs/>
          <w:sz w:val="24"/>
          <w:szCs w:val="24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0C0B2F" w:rsidRPr="009D230F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9D230F" w:rsidTr="00CC04FD">
        <w:trPr>
          <w:cantSplit/>
        </w:trPr>
        <w:tc>
          <w:tcPr>
            <w:tcW w:w="9979" w:type="dxa"/>
            <w:gridSpan w:val="2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1062632029778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1.4. Идент</w:t>
            </w:r>
            <w:r w:rsidR="00C206AD" w:rsidRPr="009D230F">
              <w:rPr>
                <w:sz w:val="24"/>
                <w:szCs w:val="24"/>
              </w:rPr>
              <w:t>ификационный номер налогоплательщ</w:t>
            </w:r>
            <w:r w:rsidRPr="009D230F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2632082033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34747-E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9D230F" w:rsidRDefault="001B097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9D230F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9D230F">
              <w:rPr>
                <w:sz w:val="24"/>
                <w:szCs w:val="24"/>
              </w:rPr>
              <w:t>;</w:t>
            </w:r>
          </w:p>
          <w:p w:rsidR="000C0B2F" w:rsidRPr="009D230F" w:rsidRDefault="001B0977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9D230F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9D230F" w:rsidRDefault="00865243" w:rsidP="00235A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235AE4">
              <w:rPr>
                <w:sz w:val="24"/>
                <w:szCs w:val="24"/>
              </w:rPr>
              <w:t>3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865243">
              <w:rPr>
                <w:sz w:val="24"/>
                <w:szCs w:val="24"/>
              </w:rPr>
              <w:t>28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235AE4">
              <w:rPr>
                <w:sz w:val="24"/>
                <w:szCs w:val="24"/>
              </w:rPr>
              <w:t>3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235AE4">
              <w:rPr>
                <w:sz w:val="24"/>
                <w:szCs w:val="24"/>
              </w:rPr>
              <w:t>0</w:t>
            </w:r>
            <w:r w:rsidR="00865243">
              <w:rPr>
                <w:sz w:val="24"/>
                <w:szCs w:val="24"/>
              </w:rPr>
              <w:t>1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865243">
              <w:rPr>
                <w:sz w:val="24"/>
                <w:szCs w:val="24"/>
              </w:rPr>
              <w:t>4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235AE4" w:rsidRPr="00235AE4" w:rsidRDefault="00026D52" w:rsidP="00235AE4">
            <w:pPr>
              <w:ind w:left="57" w:right="57"/>
              <w:jc w:val="both"/>
              <w:rPr>
                <w:sz w:val="24"/>
                <w:szCs w:val="24"/>
              </w:rPr>
            </w:pPr>
            <w:r w:rsidRPr="00D41D30">
              <w:rPr>
                <w:sz w:val="24"/>
                <w:szCs w:val="24"/>
              </w:rPr>
              <w:t>1.</w:t>
            </w:r>
            <w:r w:rsidR="00215BA9">
              <w:rPr>
                <w:sz w:val="24"/>
                <w:szCs w:val="24"/>
              </w:rPr>
              <w:t xml:space="preserve"> </w:t>
            </w:r>
            <w:r w:rsidR="00865243" w:rsidRPr="00865243">
              <w:rPr>
                <w:sz w:val="24"/>
                <w:szCs w:val="24"/>
              </w:rPr>
              <w:t>О рассмотрении отчета Дирекци</w:t>
            </w:r>
            <w:r w:rsidR="00865243">
              <w:rPr>
                <w:sz w:val="24"/>
                <w:szCs w:val="24"/>
              </w:rPr>
              <w:t xml:space="preserve">и внутреннего аудита и контроля </w:t>
            </w:r>
            <w:r w:rsidR="00865243" w:rsidRPr="00865243">
              <w:rPr>
                <w:sz w:val="24"/>
                <w:szCs w:val="24"/>
              </w:rPr>
              <w:t>ПАО «</w:t>
            </w:r>
            <w:proofErr w:type="spellStart"/>
            <w:r w:rsidR="00865243" w:rsidRPr="00865243">
              <w:rPr>
                <w:sz w:val="24"/>
                <w:szCs w:val="24"/>
              </w:rPr>
              <w:t>Россети</w:t>
            </w:r>
            <w:proofErr w:type="spellEnd"/>
            <w:r w:rsidR="00865243" w:rsidRPr="00865243">
              <w:rPr>
                <w:sz w:val="24"/>
                <w:szCs w:val="24"/>
              </w:rPr>
              <w:t xml:space="preserve"> Северный Кавказ» о выполнении Плана работы и результатах деятельности внутреннего аудита, включая результаты самооценки качества деятельности внутреннего аудита по итогам 2023 года, а также исполнения плана мероприятий по развитию и совершенствованию деятельности внутреннего аудита ПАО «</w:t>
            </w:r>
            <w:proofErr w:type="spellStart"/>
            <w:r w:rsidR="00865243" w:rsidRPr="00865243">
              <w:rPr>
                <w:sz w:val="24"/>
                <w:szCs w:val="24"/>
              </w:rPr>
              <w:t>Россети</w:t>
            </w:r>
            <w:proofErr w:type="spellEnd"/>
            <w:r w:rsidR="00865243" w:rsidRPr="00865243">
              <w:rPr>
                <w:sz w:val="24"/>
                <w:szCs w:val="24"/>
              </w:rPr>
              <w:t xml:space="preserve"> Северный Кавказ»</w:t>
            </w:r>
            <w:r w:rsidR="00235AE4" w:rsidRPr="00235AE4">
              <w:rPr>
                <w:sz w:val="24"/>
                <w:szCs w:val="24"/>
              </w:rPr>
              <w:t>.</w:t>
            </w:r>
          </w:p>
          <w:p w:rsidR="00235AE4" w:rsidRPr="00235AE4" w:rsidRDefault="00235AE4" w:rsidP="00235AE4">
            <w:pPr>
              <w:ind w:left="57" w:right="57"/>
              <w:jc w:val="both"/>
              <w:rPr>
                <w:sz w:val="24"/>
                <w:szCs w:val="24"/>
              </w:rPr>
            </w:pPr>
            <w:r w:rsidRPr="00235AE4">
              <w:rPr>
                <w:sz w:val="24"/>
                <w:szCs w:val="24"/>
              </w:rPr>
              <w:t xml:space="preserve">2. </w:t>
            </w:r>
            <w:r w:rsidR="00865243" w:rsidRPr="00865243">
              <w:rPr>
                <w:sz w:val="24"/>
                <w:szCs w:val="24"/>
              </w:rPr>
              <w:t>О рассмотрении отчёта об оценке исполнения персональных задач директоров филиалов Общества по достижению плановых показателей уровня потерь электроэнергии по итогам 2023 года</w:t>
            </w:r>
            <w:r w:rsidRPr="00235AE4">
              <w:rPr>
                <w:sz w:val="24"/>
                <w:szCs w:val="24"/>
              </w:rPr>
              <w:t>.</w:t>
            </w:r>
          </w:p>
          <w:p w:rsidR="00235AE4" w:rsidRDefault="00235AE4" w:rsidP="00235AE4">
            <w:pPr>
              <w:ind w:left="57" w:right="57"/>
              <w:jc w:val="both"/>
              <w:rPr>
                <w:sz w:val="24"/>
                <w:szCs w:val="24"/>
              </w:rPr>
            </w:pPr>
            <w:r w:rsidRPr="00235AE4">
              <w:rPr>
                <w:sz w:val="24"/>
                <w:szCs w:val="24"/>
              </w:rPr>
              <w:t xml:space="preserve">3. </w:t>
            </w:r>
            <w:r w:rsidR="00865243" w:rsidRPr="00865243">
              <w:rPr>
                <w:sz w:val="24"/>
                <w:szCs w:val="24"/>
              </w:rPr>
              <w:t>Об утверждении Программы реновации электросетевых объектов</w:t>
            </w:r>
            <w:r w:rsidR="00865243">
              <w:rPr>
                <w:sz w:val="24"/>
                <w:szCs w:val="24"/>
              </w:rPr>
              <w:t xml:space="preserve"> </w:t>
            </w:r>
            <w:r w:rsidR="00865243" w:rsidRPr="00865243">
              <w:rPr>
                <w:sz w:val="24"/>
                <w:szCs w:val="24"/>
              </w:rPr>
              <w:t>ПАО «</w:t>
            </w:r>
            <w:proofErr w:type="spellStart"/>
            <w:r w:rsidR="00865243" w:rsidRPr="00865243">
              <w:rPr>
                <w:sz w:val="24"/>
                <w:szCs w:val="24"/>
              </w:rPr>
              <w:t>Россети</w:t>
            </w:r>
            <w:proofErr w:type="spellEnd"/>
            <w:r w:rsidR="00865243" w:rsidRPr="00865243">
              <w:rPr>
                <w:sz w:val="24"/>
                <w:szCs w:val="24"/>
              </w:rPr>
              <w:t xml:space="preserve"> Северный Кавказ» на 2024</w:t>
            </w:r>
            <w:r w:rsidR="00B60A60">
              <w:rPr>
                <w:sz w:val="24"/>
                <w:szCs w:val="24"/>
              </w:rPr>
              <w:t>-</w:t>
            </w:r>
            <w:r w:rsidR="00865243" w:rsidRPr="00865243">
              <w:rPr>
                <w:sz w:val="24"/>
                <w:szCs w:val="24"/>
              </w:rPr>
              <w:t>2028 гг</w:t>
            </w:r>
            <w:r w:rsidRPr="00235AE4">
              <w:rPr>
                <w:sz w:val="24"/>
                <w:szCs w:val="24"/>
              </w:rPr>
              <w:t>.</w:t>
            </w:r>
          </w:p>
          <w:p w:rsidR="00865243" w:rsidRDefault="00865243" w:rsidP="00235A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65243">
              <w:rPr>
                <w:sz w:val="24"/>
                <w:szCs w:val="24"/>
              </w:rPr>
              <w:t>Об утверждении кандидатуры страховщика ПАО «</w:t>
            </w:r>
            <w:proofErr w:type="spellStart"/>
            <w:r w:rsidRPr="00865243">
              <w:rPr>
                <w:sz w:val="24"/>
                <w:szCs w:val="24"/>
              </w:rPr>
              <w:t>Россети</w:t>
            </w:r>
            <w:proofErr w:type="spellEnd"/>
            <w:r w:rsidRPr="00865243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>.</w:t>
            </w:r>
          </w:p>
          <w:p w:rsidR="00865243" w:rsidRDefault="00865243" w:rsidP="00235A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65243">
              <w:rPr>
                <w:sz w:val="24"/>
                <w:szCs w:val="24"/>
              </w:rPr>
              <w:t>Об утверждении Стандарта проведения публичного технологического и ценового аудита инвестиционных проектов ПАО «</w:t>
            </w:r>
            <w:proofErr w:type="spellStart"/>
            <w:r w:rsidRPr="00865243">
              <w:rPr>
                <w:sz w:val="24"/>
                <w:szCs w:val="24"/>
              </w:rPr>
              <w:t>Россети</w:t>
            </w:r>
            <w:proofErr w:type="spellEnd"/>
            <w:r w:rsidRPr="00865243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>.</w:t>
            </w:r>
          </w:p>
          <w:p w:rsidR="00865243" w:rsidRDefault="00865243" w:rsidP="00235A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65243">
              <w:rPr>
                <w:sz w:val="24"/>
                <w:szCs w:val="24"/>
              </w:rPr>
              <w:t>Об утверждении плана-графика мероприятий ПАО «</w:t>
            </w:r>
            <w:proofErr w:type="spellStart"/>
            <w:r w:rsidRPr="00865243">
              <w:rPr>
                <w:sz w:val="24"/>
                <w:szCs w:val="24"/>
              </w:rPr>
              <w:t>Россети</w:t>
            </w:r>
            <w:proofErr w:type="spellEnd"/>
            <w:r w:rsidRPr="00865243">
              <w:rPr>
                <w:sz w:val="24"/>
                <w:szCs w:val="24"/>
              </w:rPr>
      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01.01.2024</w:t>
            </w:r>
            <w:r>
              <w:rPr>
                <w:sz w:val="24"/>
                <w:szCs w:val="24"/>
              </w:rPr>
              <w:t>.</w:t>
            </w:r>
          </w:p>
          <w:p w:rsidR="00865243" w:rsidRDefault="00865243" w:rsidP="00235A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65243">
              <w:rPr>
                <w:sz w:val="24"/>
                <w:szCs w:val="24"/>
              </w:rPr>
              <w:t>О рассмотрении отчета Генерального директора Общества о выполнении в 4 квартале 2023 года решений, принятых на заседаниях Совета директоров Общества</w:t>
            </w:r>
            <w:r>
              <w:rPr>
                <w:sz w:val="24"/>
                <w:szCs w:val="24"/>
              </w:rPr>
              <w:t>.</w:t>
            </w:r>
          </w:p>
          <w:p w:rsidR="00215BA9" w:rsidRDefault="00865243" w:rsidP="00F6672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65243">
              <w:rPr>
                <w:sz w:val="24"/>
                <w:szCs w:val="24"/>
              </w:rPr>
              <w:t>Об утверждении Экологической политики ПАО «</w:t>
            </w:r>
            <w:proofErr w:type="spellStart"/>
            <w:r w:rsidRPr="00865243">
              <w:rPr>
                <w:sz w:val="24"/>
                <w:szCs w:val="24"/>
              </w:rPr>
              <w:t>Россети</w:t>
            </w:r>
            <w:proofErr w:type="spellEnd"/>
            <w:r w:rsidRPr="00865243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>.</w:t>
            </w:r>
          </w:p>
          <w:p w:rsidR="00F6672D" w:rsidRPr="009D230F" w:rsidRDefault="00F6672D" w:rsidP="00F6672D">
            <w:pPr>
              <w:ind w:left="57" w:right="57"/>
              <w:jc w:val="both"/>
            </w:pPr>
            <w:bookmarkStart w:id="0" w:name="_GoBack"/>
            <w:bookmarkEnd w:id="0"/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RPr="009D230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lastRenderedPageBreak/>
              <w:t>3. Подпись</w:t>
            </w:r>
          </w:p>
        </w:tc>
      </w:tr>
      <w:tr w:rsidR="000C0B2F" w:rsidRPr="009D230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EF5" w:rsidRPr="009D230F" w:rsidRDefault="009D230F" w:rsidP="00A37EF5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Заместитель д</w:t>
            </w:r>
            <w:r w:rsidR="00205544" w:rsidRPr="009D230F">
              <w:rPr>
                <w:sz w:val="24"/>
                <w:szCs w:val="24"/>
              </w:rPr>
              <w:t>иректор</w:t>
            </w:r>
            <w:r w:rsidRPr="009D230F">
              <w:rPr>
                <w:sz w:val="24"/>
                <w:szCs w:val="24"/>
              </w:rPr>
              <w:t>а</w:t>
            </w:r>
            <w:r w:rsidR="00205544" w:rsidRPr="009D230F">
              <w:rPr>
                <w:sz w:val="24"/>
                <w:szCs w:val="24"/>
              </w:rPr>
              <w:t xml:space="preserve"> Департамента корпоративного управления и взаимодействия с акционерами ПАО «Россети Северный Кавказ»</w:t>
            </w:r>
          </w:p>
          <w:p w:rsidR="000C0B2F" w:rsidRPr="009D230F" w:rsidRDefault="00A37EF5" w:rsidP="003B06F6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</w:t>
            </w:r>
            <w:r w:rsidR="00205544" w:rsidRPr="009D230F">
              <w:rPr>
                <w:sz w:val="24"/>
                <w:szCs w:val="24"/>
              </w:rPr>
              <w:t>на основании доверенности от 01.01.202</w:t>
            </w:r>
            <w:r w:rsidR="003B06F6">
              <w:rPr>
                <w:sz w:val="24"/>
                <w:szCs w:val="24"/>
              </w:rPr>
              <w:t>4</w:t>
            </w:r>
            <w:r w:rsidR="00205544" w:rsidRPr="009D230F">
              <w:rPr>
                <w:sz w:val="24"/>
                <w:szCs w:val="24"/>
              </w:rPr>
              <w:t xml:space="preserve"> № 3</w:t>
            </w:r>
            <w:r w:rsidR="003B06F6">
              <w:rPr>
                <w:sz w:val="24"/>
                <w:szCs w:val="24"/>
              </w:rPr>
              <w:t>6</w:t>
            </w:r>
            <w:r w:rsidRPr="009D230F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9D230F" w:rsidP="009D230F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>.</w:t>
            </w: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 xml:space="preserve">. </w:t>
            </w:r>
            <w:r w:rsidRPr="009D230F">
              <w:rPr>
                <w:sz w:val="24"/>
                <w:szCs w:val="24"/>
              </w:rPr>
              <w:t>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9D230F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865243" w:rsidP="0005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235AE4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C0B2F" w:rsidP="0018324C">
            <w:pPr>
              <w:ind w:right="-30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</w:t>
            </w:r>
            <w:r w:rsidR="003B06F6">
              <w:rPr>
                <w:sz w:val="24"/>
                <w:szCs w:val="24"/>
              </w:rPr>
              <w:t>4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DF3006" w:rsidRDefault="00DF3006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RPr="009D230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Pr="009D230F" w:rsidRDefault="000C0B2F" w:rsidP="007E5835">
      <w:pPr>
        <w:rPr>
          <w:sz w:val="24"/>
          <w:szCs w:val="24"/>
        </w:rPr>
      </w:pPr>
    </w:p>
    <w:sectPr w:rsidR="000C0B2F" w:rsidRPr="009D230F" w:rsidSect="006B3038">
      <w:headerReference w:type="default" r:id="rId8"/>
      <w:pgSz w:w="11907" w:h="16840" w:code="9"/>
      <w:pgMar w:top="1135" w:right="709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77" w:rsidRDefault="001B0977" w:rsidP="00482518">
      <w:r>
        <w:separator/>
      </w:r>
    </w:p>
  </w:endnote>
  <w:endnote w:type="continuationSeparator" w:id="0">
    <w:p w:rsidR="001B0977" w:rsidRDefault="001B0977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77" w:rsidRDefault="001B0977" w:rsidP="00482518">
      <w:r>
        <w:separator/>
      </w:r>
    </w:p>
  </w:footnote>
  <w:footnote w:type="continuationSeparator" w:id="0">
    <w:p w:rsidR="001B0977" w:rsidRDefault="001B0977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F6672D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26D52"/>
    <w:rsid w:val="00035FD0"/>
    <w:rsid w:val="000456CD"/>
    <w:rsid w:val="000501E3"/>
    <w:rsid w:val="000530ED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30D78"/>
    <w:rsid w:val="0015639B"/>
    <w:rsid w:val="001574F3"/>
    <w:rsid w:val="001744DA"/>
    <w:rsid w:val="0018324C"/>
    <w:rsid w:val="001A3F3D"/>
    <w:rsid w:val="001B0977"/>
    <w:rsid w:val="001B1936"/>
    <w:rsid w:val="001B26A2"/>
    <w:rsid w:val="001D337C"/>
    <w:rsid w:val="001E7247"/>
    <w:rsid w:val="00202A4E"/>
    <w:rsid w:val="00205544"/>
    <w:rsid w:val="00215BA9"/>
    <w:rsid w:val="002255F7"/>
    <w:rsid w:val="00235AE4"/>
    <w:rsid w:val="00237371"/>
    <w:rsid w:val="00247A40"/>
    <w:rsid w:val="00254332"/>
    <w:rsid w:val="0025614C"/>
    <w:rsid w:val="002730E4"/>
    <w:rsid w:val="002832D8"/>
    <w:rsid w:val="002905C1"/>
    <w:rsid w:val="002917E4"/>
    <w:rsid w:val="00293DCD"/>
    <w:rsid w:val="00295AFD"/>
    <w:rsid w:val="002B0FFD"/>
    <w:rsid w:val="002B7830"/>
    <w:rsid w:val="002E6F45"/>
    <w:rsid w:val="002F1BEA"/>
    <w:rsid w:val="0030270E"/>
    <w:rsid w:val="00316859"/>
    <w:rsid w:val="00353BF0"/>
    <w:rsid w:val="00361C25"/>
    <w:rsid w:val="003742A4"/>
    <w:rsid w:val="00381BC6"/>
    <w:rsid w:val="003B06F6"/>
    <w:rsid w:val="003B268C"/>
    <w:rsid w:val="003B4861"/>
    <w:rsid w:val="00434871"/>
    <w:rsid w:val="00444F60"/>
    <w:rsid w:val="00482518"/>
    <w:rsid w:val="004F36CB"/>
    <w:rsid w:val="0050790B"/>
    <w:rsid w:val="00521FBE"/>
    <w:rsid w:val="005440FD"/>
    <w:rsid w:val="005516B4"/>
    <w:rsid w:val="00553C0E"/>
    <w:rsid w:val="0055693E"/>
    <w:rsid w:val="005569E1"/>
    <w:rsid w:val="00573162"/>
    <w:rsid w:val="00574022"/>
    <w:rsid w:val="0058267A"/>
    <w:rsid w:val="00587BD4"/>
    <w:rsid w:val="005A2764"/>
    <w:rsid w:val="005A49C3"/>
    <w:rsid w:val="005A4FF6"/>
    <w:rsid w:val="005B36A1"/>
    <w:rsid w:val="005C4D0E"/>
    <w:rsid w:val="005F5AD7"/>
    <w:rsid w:val="00602B0D"/>
    <w:rsid w:val="0060327B"/>
    <w:rsid w:val="00607696"/>
    <w:rsid w:val="00621ED9"/>
    <w:rsid w:val="006B0767"/>
    <w:rsid w:val="006B3038"/>
    <w:rsid w:val="006C66A4"/>
    <w:rsid w:val="006F6ED6"/>
    <w:rsid w:val="00715B81"/>
    <w:rsid w:val="00730B49"/>
    <w:rsid w:val="00764093"/>
    <w:rsid w:val="007944A6"/>
    <w:rsid w:val="007947F8"/>
    <w:rsid w:val="007A6AE9"/>
    <w:rsid w:val="007B6255"/>
    <w:rsid w:val="007E5835"/>
    <w:rsid w:val="007F7FDC"/>
    <w:rsid w:val="0085095E"/>
    <w:rsid w:val="008560A0"/>
    <w:rsid w:val="00865243"/>
    <w:rsid w:val="00891855"/>
    <w:rsid w:val="008973BA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9B0EFC"/>
    <w:rsid w:val="009C38D5"/>
    <w:rsid w:val="009D230F"/>
    <w:rsid w:val="00A258EC"/>
    <w:rsid w:val="00A32D08"/>
    <w:rsid w:val="00A37EF5"/>
    <w:rsid w:val="00A44E3A"/>
    <w:rsid w:val="00A46B26"/>
    <w:rsid w:val="00A502F5"/>
    <w:rsid w:val="00A570A7"/>
    <w:rsid w:val="00A8091E"/>
    <w:rsid w:val="00A9372B"/>
    <w:rsid w:val="00AA62C9"/>
    <w:rsid w:val="00AB05E6"/>
    <w:rsid w:val="00AB7DC7"/>
    <w:rsid w:val="00AC5160"/>
    <w:rsid w:val="00AD5BF4"/>
    <w:rsid w:val="00AD7FCD"/>
    <w:rsid w:val="00AE047C"/>
    <w:rsid w:val="00AE06BF"/>
    <w:rsid w:val="00AE071B"/>
    <w:rsid w:val="00AF4BCD"/>
    <w:rsid w:val="00AF4DCC"/>
    <w:rsid w:val="00B16199"/>
    <w:rsid w:val="00B253C2"/>
    <w:rsid w:val="00B45152"/>
    <w:rsid w:val="00B50BED"/>
    <w:rsid w:val="00B60A60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1394"/>
    <w:rsid w:val="00C96E86"/>
    <w:rsid w:val="00CA643B"/>
    <w:rsid w:val="00CB0D26"/>
    <w:rsid w:val="00CB223C"/>
    <w:rsid w:val="00CB6896"/>
    <w:rsid w:val="00CB6BE2"/>
    <w:rsid w:val="00CC1B70"/>
    <w:rsid w:val="00CE79BF"/>
    <w:rsid w:val="00CF2A9F"/>
    <w:rsid w:val="00D15DD5"/>
    <w:rsid w:val="00D228F3"/>
    <w:rsid w:val="00D34DCA"/>
    <w:rsid w:val="00D35856"/>
    <w:rsid w:val="00D41D30"/>
    <w:rsid w:val="00D933DC"/>
    <w:rsid w:val="00D96CFA"/>
    <w:rsid w:val="00DB02FE"/>
    <w:rsid w:val="00DB2453"/>
    <w:rsid w:val="00DB41B3"/>
    <w:rsid w:val="00DB5BC9"/>
    <w:rsid w:val="00DB6225"/>
    <w:rsid w:val="00DE3A7F"/>
    <w:rsid w:val="00DF3006"/>
    <w:rsid w:val="00E01B38"/>
    <w:rsid w:val="00E0388D"/>
    <w:rsid w:val="00E12AC5"/>
    <w:rsid w:val="00E27D71"/>
    <w:rsid w:val="00E335C9"/>
    <w:rsid w:val="00E47272"/>
    <w:rsid w:val="00E50AA6"/>
    <w:rsid w:val="00E57FA9"/>
    <w:rsid w:val="00E82639"/>
    <w:rsid w:val="00E93CB6"/>
    <w:rsid w:val="00EA0EBE"/>
    <w:rsid w:val="00EB5AF4"/>
    <w:rsid w:val="00ED2648"/>
    <w:rsid w:val="00EE4DDD"/>
    <w:rsid w:val="00EF35C7"/>
    <w:rsid w:val="00F0140A"/>
    <w:rsid w:val="00F1115F"/>
    <w:rsid w:val="00F203CF"/>
    <w:rsid w:val="00F27DA8"/>
    <w:rsid w:val="00F33EFE"/>
    <w:rsid w:val="00F42B2A"/>
    <w:rsid w:val="00F4753D"/>
    <w:rsid w:val="00F51091"/>
    <w:rsid w:val="00F54420"/>
    <w:rsid w:val="00F6672D"/>
    <w:rsid w:val="00F84E0D"/>
    <w:rsid w:val="00F958CC"/>
    <w:rsid w:val="00FA3F94"/>
    <w:rsid w:val="00FB4172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C90F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15DD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5</cp:revision>
  <dcterms:created xsi:type="dcterms:W3CDTF">2024-03-04T07:51:00Z</dcterms:created>
  <dcterms:modified xsi:type="dcterms:W3CDTF">2024-03-28T09:17:00Z</dcterms:modified>
</cp:coreProperties>
</file>