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9D230F">
              <w:rPr>
                <w:sz w:val="24"/>
                <w:szCs w:val="24"/>
              </w:rPr>
              <w:t>Россети</w:t>
            </w:r>
            <w:proofErr w:type="spellEnd"/>
            <w:r w:rsidRPr="009D230F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E61D4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E61D4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E27D71" w:rsidP="00E27D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E27D71">
              <w:rPr>
                <w:sz w:val="24"/>
                <w:szCs w:val="24"/>
              </w:rPr>
              <w:t>05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E27D71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E27D71">
              <w:rPr>
                <w:sz w:val="24"/>
                <w:szCs w:val="24"/>
              </w:rPr>
              <w:t>09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E27D71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E27D71" w:rsidRDefault="00026D52" w:rsidP="00E27D71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215BA9">
              <w:rPr>
                <w:sz w:val="24"/>
                <w:szCs w:val="24"/>
              </w:rPr>
              <w:t xml:space="preserve"> </w:t>
            </w:r>
            <w:r w:rsidR="00E27D71" w:rsidRPr="00E27D71">
              <w:rPr>
                <w:sz w:val="24"/>
                <w:szCs w:val="24"/>
              </w:rPr>
              <w:t>Об утверждении плана закупок ПАО «</w:t>
            </w:r>
            <w:proofErr w:type="spellStart"/>
            <w:r w:rsidR="00E27D71" w:rsidRPr="00E27D71">
              <w:rPr>
                <w:sz w:val="24"/>
                <w:szCs w:val="24"/>
              </w:rPr>
              <w:t>Россети</w:t>
            </w:r>
            <w:proofErr w:type="spellEnd"/>
            <w:r w:rsidR="00E27D71" w:rsidRPr="00E27D71">
              <w:rPr>
                <w:sz w:val="24"/>
                <w:szCs w:val="24"/>
              </w:rPr>
              <w:t xml:space="preserve"> Северный Кавказ» на 2024 год</w:t>
            </w:r>
            <w:r w:rsidR="00E27D71">
              <w:rPr>
                <w:sz w:val="24"/>
                <w:szCs w:val="24"/>
              </w:rPr>
              <w:t>.</w:t>
            </w:r>
          </w:p>
          <w:p w:rsidR="00E27D71" w:rsidRDefault="00E27D71" w:rsidP="00E27D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7D71">
              <w:rPr>
                <w:sz w:val="24"/>
                <w:szCs w:val="24"/>
              </w:rPr>
              <w:t>Об утверждении кредитного плана ПАО «</w:t>
            </w:r>
            <w:proofErr w:type="spellStart"/>
            <w:r w:rsidRPr="00E27D71">
              <w:rPr>
                <w:sz w:val="24"/>
                <w:szCs w:val="24"/>
              </w:rPr>
              <w:t>Россети</w:t>
            </w:r>
            <w:proofErr w:type="spellEnd"/>
            <w:r w:rsidRPr="00E27D71">
              <w:rPr>
                <w:sz w:val="24"/>
                <w:szCs w:val="24"/>
              </w:rPr>
              <w:t xml:space="preserve"> Северный Кавказ» на 1 квартал 2024 года</w:t>
            </w:r>
            <w:r>
              <w:rPr>
                <w:sz w:val="24"/>
                <w:szCs w:val="24"/>
              </w:rPr>
              <w:t>.</w:t>
            </w:r>
          </w:p>
          <w:p w:rsidR="00E27D71" w:rsidRDefault="00E27D71" w:rsidP="00E27D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7D71">
              <w:rPr>
                <w:sz w:val="24"/>
                <w:szCs w:val="24"/>
              </w:rPr>
              <w:t>Об утверждении Программы страховой защиты ПАО «</w:t>
            </w:r>
            <w:proofErr w:type="spellStart"/>
            <w:r w:rsidRPr="00E27D71">
              <w:rPr>
                <w:sz w:val="24"/>
                <w:szCs w:val="24"/>
              </w:rPr>
              <w:t>Россети</w:t>
            </w:r>
            <w:proofErr w:type="spellEnd"/>
            <w:r w:rsidRPr="00E27D71">
              <w:rPr>
                <w:sz w:val="24"/>
                <w:szCs w:val="24"/>
              </w:rPr>
              <w:t xml:space="preserve"> Северный Кавказ» на 2024 год</w:t>
            </w:r>
            <w:r>
              <w:rPr>
                <w:sz w:val="24"/>
                <w:szCs w:val="24"/>
              </w:rPr>
              <w:t>.</w:t>
            </w:r>
          </w:p>
          <w:p w:rsidR="00E27D71" w:rsidRPr="009D230F" w:rsidRDefault="00E27D71" w:rsidP="00E27D71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Pr="00E27D71">
              <w:rPr>
                <w:sz w:val="24"/>
                <w:szCs w:val="24"/>
              </w:rPr>
              <w:t>О рассмотрении результатов антикоррупционного мониторинга по итогам 2023 года</w:t>
            </w:r>
            <w:r>
              <w:rPr>
                <w:sz w:val="24"/>
                <w:szCs w:val="24"/>
              </w:rPr>
              <w:t>.</w:t>
            </w:r>
          </w:p>
          <w:p w:rsidR="00215BA9" w:rsidRPr="009D230F" w:rsidRDefault="00215BA9" w:rsidP="00215BA9">
            <w:pPr>
              <w:ind w:left="57" w:right="57"/>
              <w:jc w:val="both"/>
            </w:pP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</w:t>
            </w:r>
            <w:proofErr w:type="spellStart"/>
            <w:r w:rsidR="00205544" w:rsidRPr="009D230F">
              <w:rPr>
                <w:sz w:val="24"/>
                <w:szCs w:val="24"/>
              </w:rPr>
              <w:t>Россети</w:t>
            </w:r>
            <w:proofErr w:type="spellEnd"/>
            <w:r w:rsidR="00205544" w:rsidRPr="009D230F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D230F" w:rsidRDefault="00A37EF5" w:rsidP="003B06F6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</w:t>
            </w:r>
            <w:r w:rsidR="003B06F6">
              <w:rPr>
                <w:sz w:val="24"/>
                <w:szCs w:val="24"/>
              </w:rPr>
              <w:t>4</w:t>
            </w:r>
            <w:r w:rsidR="00205544" w:rsidRPr="009D230F">
              <w:rPr>
                <w:sz w:val="24"/>
                <w:szCs w:val="24"/>
              </w:rPr>
              <w:t xml:space="preserve"> № 3</w:t>
            </w:r>
            <w:r w:rsidR="003B06F6">
              <w:rPr>
                <w:sz w:val="24"/>
                <w:szCs w:val="24"/>
              </w:rPr>
              <w:t>6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E27D71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E27D71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026D52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3B06F6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DF3006" w:rsidRDefault="00DF3006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AE071B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4C" w:rsidRDefault="00E61D4C" w:rsidP="00482518">
      <w:r>
        <w:separator/>
      </w:r>
    </w:p>
  </w:endnote>
  <w:endnote w:type="continuationSeparator" w:id="0">
    <w:p w:rsidR="00E61D4C" w:rsidRDefault="00E61D4C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4C" w:rsidRDefault="00E61D4C" w:rsidP="00482518">
      <w:r>
        <w:separator/>
      </w:r>
    </w:p>
  </w:footnote>
  <w:footnote w:type="continuationSeparator" w:id="0">
    <w:p w:rsidR="00E61D4C" w:rsidRDefault="00E61D4C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E27D71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574F3"/>
    <w:rsid w:val="001744DA"/>
    <w:rsid w:val="0018324C"/>
    <w:rsid w:val="001A3F3D"/>
    <w:rsid w:val="001B1936"/>
    <w:rsid w:val="001B26A2"/>
    <w:rsid w:val="001D337C"/>
    <w:rsid w:val="00202A4E"/>
    <w:rsid w:val="00205544"/>
    <w:rsid w:val="00215BA9"/>
    <w:rsid w:val="002255F7"/>
    <w:rsid w:val="00237371"/>
    <w:rsid w:val="00247A40"/>
    <w:rsid w:val="00254332"/>
    <w:rsid w:val="0025614C"/>
    <w:rsid w:val="002730E4"/>
    <w:rsid w:val="002832D8"/>
    <w:rsid w:val="002905C1"/>
    <w:rsid w:val="002917E4"/>
    <w:rsid w:val="00293DCD"/>
    <w:rsid w:val="00295AFD"/>
    <w:rsid w:val="002B0FFD"/>
    <w:rsid w:val="002B7830"/>
    <w:rsid w:val="002E6F45"/>
    <w:rsid w:val="002F1BEA"/>
    <w:rsid w:val="0030270E"/>
    <w:rsid w:val="00316859"/>
    <w:rsid w:val="00353BF0"/>
    <w:rsid w:val="00361C25"/>
    <w:rsid w:val="003742A4"/>
    <w:rsid w:val="00381BC6"/>
    <w:rsid w:val="003B06F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C66A4"/>
    <w:rsid w:val="006F6ED6"/>
    <w:rsid w:val="00715B81"/>
    <w:rsid w:val="00730B49"/>
    <w:rsid w:val="00764093"/>
    <w:rsid w:val="007944A6"/>
    <w:rsid w:val="007947F8"/>
    <w:rsid w:val="007B6255"/>
    <w:rsid w:val="007E5835"/>
    <w:rsid w:val="007F7FDC"/>
    <w:rsid w:val="0085095E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33DC"/>
    <w:rsid w:val="00D96CFA"/>
    <w:rsid w:val="00DB02FE"/>
    <w:rsid w:val="00DB2453"/>
    <w:rsid w:val="00DB41B3"/>
    <w:rsid w:val="00DB5BC9"/>
    <w:rsid w:val="00DB6225"/>
    <w:rsid w:val="00DE3A7F"/>
    <w:rsid w:val="00DF3006"/>
    <w:rsid w:val="00E01B38"/>
    <w:rsid w:val="00E0388D"/>
    <w:rsid w:val="00E12AC5"/>
    <w:rsid w:val="00E27D71"/>
    <w:rsid w:val="00E335C9"/>
    <w:rsid w:val="00E47272"/>
    <w:rsid w:val="00E50AA6"/>
    <w:rsid w:val="00E57FA9"/>
    <w:rsid w:val="00E61D4C"/>
    <w:rsid w:val="00E82639"/>
    <w:rsid w:val="00E93CB6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71EB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14</cp:revision>
  <dcterms:created xsi:type="dcterms:W3CDTF">2023-11-07T14:11:00Z</dcterms:created>
  <dcterms:modified xsi:type="dcterms:W3CDTF">2024-02-05T06:50:00Z</dcterms:modified>
</cp:coreProperties>
</file>